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2B" w14:textId="4708261C" w:rsidR="00D15FDE" w:rsidRPr="005337D9" w:rsidRDefault="00FE5E5F" w:rsidP="005337D9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集積化</w:t>
      </w:r>
      <w:r>
        <w:rPr>
          <w:rFonts w:eastAsia="ＭＳ Ｐゴシック" w:hint="eastAsia"/>
          <w:sz w:val="24"/>
        </w:rPr>
        <w:t>MEMS</w:t>
      </w:r>
      <w:r w:rsidR="00D15FDE" w:rsidRPr="005337D9">
        <w:rPr>
          <w:rFonts w:eastAsia="ＭＳ Ｐゴシック" w:hint="eastAsia"/>
          <w:sz w:val="24"/>
        </w:rPr>
        <w:t>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="00D15FDE"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9F03661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 w:rsidR="00FE5E5F">
        <w:rPr>
          <w:rFonts w:eastAsia="ＭＳ Ｐゴシック" w:hint="eastAsia"/>
          <w:sz w:val="20"/>
          <w:szCs w:val="20"/>
        </w:rPr>
        <w:t>センサ</w:t>
      </w:r>
      <w:r>
        <w:rPr>
          <w:rFonts w:eastAsia="ＭＳ Ｐゴシック" w:hint="eastAsia"/>
          <w:sz w:val="20"/>
          <w:szCs w:val="20"/>
        </w:rPr>
        <w:t>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4D049E47" w:rsidR="005337D9" w:rsidRDefault="00FE5E5F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集積化</w:t>
      </w:r>
      <w:r>
        <w:rPr>
          <w:rFonts w:eastAsia="ＭＳ Ｐゴシック" w:hint="eastAsia"/>
          <w:sz w:val="20"/>
          <w:szCs w:val="20"/>
        </w:rPr>
        <w:t>MEMS</w:t>
      </w:r>
      <w:r>
        <w:rPr>
          <w:rFonts w:eastAsia="ＭＳ Ｐゴシック" w:hint="eastAsia"/>
          <w:sz w:val="20"/>
          <w:szCs w:val="20"/>
        </w:rPr>
        <w:t>シンポジウム</w:t>
      </w:r>
      <w:r w:rsidR="00D15FDE" w:rsidRPr="005337D9">
        <w:rPr>
          <w:rFonts w:eastAsia="ＭＳ Ｐゴシック" w:hint="eastAsia"/>
          <w:sz w:val="20"/>
          <w:szCs w:val="20"/>
        </w:rPr>
        <w:t>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="00D15FDE"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="00D15FDE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="00D15FDE"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="00D15FDE"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="00D15FDE"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="00D15FDE"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5958786F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FE5E5F" w:rsidRPr="006113C5">
          <w:rPr>
            <w:rStyle w:val="aa"/>
            <w:rFonts w:eastAsia="ＭＳ Ｐゴシック"/>
            <w:sz w:val="20"/>
            <w:szCs w:val="20"/>
          </w:rPr>
          <w:t>https://annex.jsap.or.jp/MEMS/</w:t>
        </w:r>
      </w:hyperlink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</w:t>
      </w:r>
      <w:r w:rsidRPr="00F22FC3">
        <w:rPr>
          <w:rFonts w:eastAsia="ＭＳ Ｐゴシック" w:hint="eastAsia"/>
          <w:sz w:val="20"/>
          <w:szCs w:val="20"/>
        </w:rPr>
        <w:t>イン受付からご投稿ください。投稿締切は</w:t>
      </w:r>
      <w:r w:rsidR="0000246D" w:rsidRPr="00F22FC3">
        <w:rPr>
          <w:rFonts w:eastAsia="ＭＳ Ｐゴシック" w:hint="eastAsia"/>
          <w:sz w:val="20"/>
          <w:szCs w:val="20"/>
        </w:rPr>
        <w:t>，</w:t>
      </w:r>
      <w:r w:rsidRPr="00F22FC3">
        <w:rPr>
          <w:rFonts w:eastAsia="ＭＳ Ｐゴシック" w:hint="eastAsia"/>
          <w:sz w:val="20"/>
          <w:szCs w:val="20"/>
        </w:rPr>
        <w:t>一般講演は</w:t>
      </w:r>
      <w:r w:rsidR="00C26728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20</w:t>
      </w:r>
      <w:r w:rsidR="006F5995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</w:t>
      </w:r>
      <w:r w:rsidR="006B65CA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3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年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7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月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2</w:t>
      </w:r>
      <w:r w:rsidR="006B65CA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4</w:t>
      </w:r>
      <w:r w:rsidR="003B4BB9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日（</w:t>
      </w:r>
      <w:r w:rsidR="005A092F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月</w:t>
      </w:r>
      <w:r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）</w:t>
      </w:r>
      <w:r w:rsidR="00C26728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正午</w:t>
      </w:r>
      <w:r w:rsidRPr="00F22FC3"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7355121A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hyperlink r:id="rId7" w:history="1">
        <w:r w:rsidR="005A092F" w:rsidRPr="006113C5">
          <w:rPr>
            <w:rStyle w:val="aa"/>
            <w:rFonts w:eastAsia="ＭＳ Ｐゴシック"/>
            <w:sz w:val="20"/>
            <w:szCs w:val="20"/>
          </w:rPr>
          <w:t>https://annex.jsap.or.jp/MEMS/</w:t>
        </w:r>
      </w:hyperlink>
      <w:r w:rsidR="005A092F">
        <w:rPr>
          <w:rFonts w:eastAsia="ＭＳ Ｐゴシック"/>
          <w:sz w:val="20"/>
          <w:szCs w:val="20"/>
        </w:rPr>
        <w:t xml:space="preserve"> )</w:t>
      </w:r>
      <w:r w:rsidR="00D410BC">
        <w:rPr>
          <w:rFonts w:eastAsia="ＭＳ Ｐゴシック" w:hint="eastAsia"/>
          <w:sz w:val="20"/>
          <w:szCs w:val="20"/>
        </w:rPr>
        <w:t xml:space="preserve">. Deadline </w:t>
      </w:r>
      <w:r w:rsidR="005A092F" w:rsidRPr="00F22FC3">
        <w:rPr>
          <w:rFonts w:eastAsia="ＭＳ Ｐゴシック"/>
          <w:sz w:val="20"/>
          <w:szCs w:val="20"/>
        </w:rPr>
        <w:t xml:space="preserve">is </w:t>
      </w:r>
      <w:r w:rsidR="005A092F" w:rsidRPr="00F22FC3">
        <w:rPr>
          <w:rFonts w:eastAsia="ＭＳ Ｐゴシック"/>
          <w:b/>
          <w:bCs/>
          <w:color w:val="4472C4" w:themeColor="accent5"/>
          <w:sz w:val="20"/>
          <w:szCs w:val="20"/>
        </w:rPr>
        <w:t>noon time of July 2</w:t>
      </w:r>
      <w:r w:rsidR="006B65CA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4</w:t>
      </w:r>
      <w:r w:rsidR="00360C51" w:rsidRPr="00F22FC3">
        <w:rPr>
          <w:rFonts w:eastAsia="ＭＳ Ｐゴシック" w:hint="eastAsia"/>
          <w:b/>
          <w:bCs/>
          <w:color w:val="4472C4" w:themeColor="accent5"/>
          <w:sz w:val="20"/>
          <w:szCs w:val="20"/>
        </w:rPr>
        <w:t>.</w:t>
      </w:r>
      <w:r w:rsidRPr="00F22FC3">
        <w:rPr>
          <w:rFonts w:eastAsia="ＭＳ Ｐゴシック" w:hint="eastAsia"/>
          <w:sz w:val="20"/>
          <w:szCs w:val="20"/>
        </w:rPr>
        <w:t xml:space="preserve"> This abstract is used only for reviewing in case of regular presentation.</w:t>
      </w:r>
      <w:r>
        <w:rPr>
          <w:rFonts w:eastAsia="ＭＳ Ｐゴシック" w:hint="eastAsia"/>
          <w:sz w:val="20"/>
          <w:szCs w:val="20"/>
        </w:rPr>
        <w:t xml:space="preserve">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 xml:space="preserve">S. </w:t>
        </w:r>
        <w:proofErr w:type="spellStart"/>
        <w:r w:rsidR="00D760F7">
          <w:rPr>
            <w:rFonts w:eastAsia="ＭＳ Ｐゴシック" w:hint="eastAsia"/>
            <w:sz w:val="20"/>
            <w:szCs w:val="20"/>
          </w:rPr>
          <w:t>Hata</w:t>
        </w:r>
      </w:smartTag>
      <w:proofErr w:type="spellEnd"/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</w:t>
      </w:r>
      <w:proofErr w:type="spellStart"/>
      <w:r w:rsidR="00D760F7">
        <w:rPr>
          <w:rFonts w:eastAsia="ＭＳ Ｐゴシック" w:hint="eastAsia"/>
          <w:sz w:val="20"/>
          <w:szCs w:val="20"/>
        </w:rPr>
        <w:t>Hata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and 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F7E8" w14:textId="77777777" w:rsidR="001C7921" w:rsidRDefault="001C7921" w:rsidP="003B4BB9">
      <w:r>
        <w:separator/>
      </w:r>
    </w:p>
  </w:endnote>
  <w:endnote w:type="continuationSeparator" w:id="0">
    <w:p w14:paraId="46D318B8" w14:textId="77777777" w:rsidR="001C7921" w:rsidRDefault="001C7921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6BC7" w14:textId="77777777" w:rsidR="001C7921" w:rsidRDefault="001C7921" w:rsidP="003B4BB9">
      <w:r>
        <w:separator/>
      </w:r>
    </w:p>
  </w:footnote>
  <w:footnote w:type="continuationSeparator" w:id="0">
    <w:p w14:paraId="43917044" w14:textId="77777777" w:rsidR="001C7921" w:rsidRDefault="001C7921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D6187"/>
    <w:rsid w:val="001A576D"/>
    <w:rsid w:val="001C254F"/>
    <w:rsid w:val="001C7921"/>
    <w:rsid w:val="001F481E"/>
    <w:rsid w:val="0021565B"/>
    <w:rsid w:val="002235C1"/>
    <w:rsid w:val="0033764F"/>
    <w:rsid w:val="003479D8"/>
    <w:rsid w:val="00360C51"/>
    <w:rsid w:val="003B4BB9"/>
    <w:rsid w:val="003D7611"/>
    <w:rsid w:val="004264CB"/>
    <w:rsid w:val="0048282E"/>
    <w:rsid w:val="004B49F5"/>
    <w:rsid w:val="005337D9"/>
    <w:rsid w:val="00550F0E"/>
    <w:rsid w:val="00575B29"/>
    <w:rsid w:val="005A092F"/>
    <w:rsid w:val="005A5EBD"/>
    <w:rsid w:val="005B0560"/>
    <w:rsid w:val="0060332E"/>
    <w:rsid w:val="0061786B"/>
    <w:rsid w:val="006B65CA"/>
    <w:rsid w:val="006F5995"/>
    <w:rsid w:val="00753DAE"/>
    <w:rsid w:val="00816161"/>
    <w:rsid w:val="00872BC0"/>
    <w:rsid w:val="009075CD"/>
    <w:rsid w:val="0094574C"/>
    <w:rsid w:val="009B3950"/>
    <w:rsid w:val="00A51A74"/>
    <w:rsid w:val="00A84E73"/>
    <w:rsid w:val="00A94972"/>
    <w:rsid w:val="00B8057C"/>
    <w:rsid w:val="00C054B0"/>
    <w:rsid w:val="00C26728"/>
    <w:rsid w:val="00C3217D"/>
    <w:rsid w:val="00C4006B"/>
    <w:rsid w:val="00C42CDF"/>
    <w:rsid w:val="00CB6A2C"/>
    <w:rsid w:val="00D119A9"/>
    <w:rsid w:val="00D15FDE"/>
    <w:rsid w:val="00D242DA"/>
    <w:rsid w:val="00D410BC"/>
    <w:rsid w:val="00D510CA"/>
    <w:rsid w:val="00D57AB6"/>
    <w:rsid w:val="00D760F7"/>
    <w:rsid w:val="00DF445C"/>
    <w:rsid w:val="00E041B1"/>
    <w:rsid w:val="00E164A7"/>
    <w:rsid w:val="00E974B3"/>
    <w:rsid w:val="00EC0011"/>
    <w:rsid w:val="00F074CA"/>
    <w:rsid w:val="00F22FC3"/>
    <w:rsid w:val="00F511DD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B8D0"/>
  <w15:chartTrackingRefBased/>
  <w15:docId w15:val="{447F402F-D2BC-49B1-B667-7A85FE6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  <w:style w:type="character" w:styleId="ac">
    <w:name w:val="annotation reference"/>
    <w:basedOn w:val="a0"/>
    <w:rsid w:val="005A092F"/>
    <w:rPr>
      <w:sz w:val="18"/>
      <w:szCs w:val="18"/>
    </w:rPr>
  </w:style>
  <w:style w:type="paragraph" w:styleId="ad">
    <w:name w:val="annotation text"/>
    <w:basedOn w:val="a"/>
    <w:link w:val="ae"/>
    <w:rsid w:val="005A092F"/>
    <w:pPr>
      <w:jc w:val="left"/>
    </w:pPr>
  </w:style>
  <w:style w:type="character" w:customStyle="1" w:styleId="ae">
    <w:name w:val="コメント文字列 (文字)"/>
    <w:basedOn w:val="a0"/>
    <w:link w:val="ad"/>
    <w:rsid w:val="005A092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A092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A09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annex.jsap.or.jp/ME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nex.jsap.or.jp/MEM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1050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センサシンポジウム発表概要</vt:lpstr>
      <vt:lpstr>センサシンポジウム発表概要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センサシンポジウム発表概要</dc:title>
  <dc:subject/>
  <dc:creator>Windows ユーザー</dc:creator>
  <cp:keywords/>
  <cp:lastModifiedBy>本間浩章</cp:lastModifiedBy>
  <cp:revision>2</cp:revision>
  <dcterms:created xsi:type="dcterms:W3CDTF">2023-06-06T01:19:00Z</dcterms:created>
  <dcterms:modified xsi:type="dcterms:W3CDTF">2023-06-06T01:19:00Z</dcterms:modified>
</cp:coreProperties>
</file>